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382" w14:textId="58FF6ED8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C1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590A4B0" w14:textId="691BD5B1" w:rsidR="00362DB1" w:rsidRPr="00F3161B" w:rsidRDefault="00233968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I</w:t>
      </w:r>
      <w:r w:rsidR="00362DB1" w:rsidRPr="00F3161B">
        <w:rPr>
          <w:rFonts w:ascii="Cambria" w:hAnsi="Cambria"/>
          <w:sz w:val="22"/>
          <w:szCs w:val="22"/>
        </w:rPr>
        <w:t xml:space="preserve">me i prezime </w:t>
      </w:r>
    </w:p>
    <w:p w14:paraId="7FBB8EFE" w14:textId="77777777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5969B54F" w14:textId="06165710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AEA3" id="Ravni poveznik sa strelicom 2" o:spid="_x0000_s1026" type="#_x0000_t32" style="position:absolute;margin-left:0;margin-top:13.8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4F270411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adresa</w:t>
      </w:r>
    </w:p>
    <w:p w14:paraId="67729430" w14:textId="77777777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29E49831" w14:textId="08B94A08" w:rsidR="00F3161B" w:rsidRDefault="00362DB1" w:rsidP="00362DB1">
      <w:pPr>
        <w:rPr>
          <w:rFonts w:ascii="Cambria" w:hAnsi="Cambria"/>
          <w:sz w:val="20"/>
          <w:szCs w:val="20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EB7D" id="Ravni poveznik sa strelicom 1" o:spid="_x0000_s1026" type="#_x0000_t32" style="position:absolute;margin-left:0;margin-top:13.9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0B49D106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OIB </w:t>
      </w:r>
    </w:p>
    <w:p w14:paraId="7831639F" w14:textId="4E893951" w:rsidR="00634280" w:rsidRPr="00F3161B" w:rsidRDefault="00634280">
      <w:pPr>
        <w:rPr>
          <w:rFonts w:ascii="Cambria" w:hAnsi="Cambria"/>
          <w:sz w:val="22"/>
          <w:szCs w:val="22"/>
        </w:rPr>
      </w:pPr>
    </w:p>
    <w:p w14:paraId="2F91B2E3" w14:textId="2A9AA55E" w:rsidR="00362DB1" w:rsidRPr="00F3161B" w:rsidRDefault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39DB" id="Ravni poveznik sa strelicom 5" o:spid="_x0000_s1026" type="#_x0000_t32" style="position:absolute;margin-left:0;margin-top:12.5pt;width:189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F3161B">
        <w:rPr>
          <w:rFonts w:ascii="Cambria" w:hAnsi="Cambria"/>
          <w:sz w:val="22"/>
          <w:szCs w:val="22"/>
        </w:rPr>
        <w:t xml:space="preserve"> </w:t>
      </w:r>
    </w:p>
    <w:p w14:paraId="7F98A8F1" w14:textId="0380A8D4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MIBPG </w:t>
      </w:r>
    </w:p>
    <w:p w14:paraId="0AE7BE8E" w14:textId="56DF7AC7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567611C3" w14:textId="77777777" w:rsidR="00563C2E" w:rsidRPr="00F3161B" w:rsidRDefault="00563C2E" w:rsidP="00362DB1">
      <w:pPr>
        <w:rPr>
          <w:rFonts w:ascii="Cambria" w:hAnsi="Cambria"/>
          <w:sz w:val="22"/>
          <w:szCs w:val="22"/>
        </w:rPr>
      </w:pPr>
    </w:p>
    <w:p w14:paraId="6C5C2F0B" w14:textId="27859E60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49847948" w14:textId="6BF6D120" w:rsidR="00720418" w:rsidRPr="00F3161B" w:rsidRDefault="008D0026" w:rsidP="008D0026">
      <w:pPr>
        <w:jc w:val="center"/>
        <w:rPr>
          <w:rFonts w:ascii="Cambria" w:hAnsi="Cambria"/>
          <w:b/>
          <w:bCs/>
          <w:sz w:val="22"/>
          <w:szCs w:val="22"/>
        </w:rPr>
      </w:pPr>
      <w:r w:rsidRPr="00F3161B">
        <w:rPr>
          <w:rFonts w:ascii="Cambria" w:hAnsi="Cambria"/>
          <w:b/>
          <w:bCs/>
          <w:sz w:val="22"/>
          <w:szCs w:val="22"/>
        </w:rPr>
        <w:t>IZJAVA</w:t>
      </w:r>
    </w:p>
    <w:p w14:paraId="04C84FF8" w14:textId="0A944E25" w:rsidR="004B7EEF" w:rsidRPr="00F3161B" w:rsidRDefault="004B7EEF" w:rsidP="00362DB1">
      <w:pPr>
        <w:rPr>
          <w:rFonts w:ascii="Cambria" w:hAnsi="Cambria"/>
          <w:b/>
          <w:bCs/>
          <w:sz w:val="22"/>
          <w:szCs w:val="22"/>
        </w:rPr>
      </w:pPr>
    </w:p>
    <w:p w14:paraId="76868EEB" w14:textId="77777777" w:rsidR="00563C2E" w:rsidRPr="00F3161B" w:rsidRDefault="00563C2E" w:rsidP="00362DB1">
      <w:pPr>
        <w:rPr>
          <w:rFonts w:ascii="Cambria" w:hAnsi="Cambria"/>
          <w:b/>
          <w:bCs/>
          <w:sz w:val="22"/>
          <w:szCs w:val="22"/>
        </w:rPr>
      </w:pPr>
    </w:p>
    <w:p w14:paraId="7BE8C7DE" w14:textId="77777777" w:rsidR="008D0026" w:rsidRPr="00F3161B" w:rsidRDefault="008D0026" w:rsidP="0093543D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570C0D74" w14:textId="77777777" w:rsidR="00C509A0" w:rsidRDefault="008D0026" w:rsidP="0093543D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kojom, pod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punom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kaznenom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i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materijalnom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odgovornošću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izjavljujem</w:t>
      </w:r>
      <w:r w:rsidR="00C509A0" w:rsidRPr="00F3161B">
        <w:rPr>
          <w:rFonts w:ascii="Cambria" w:hAnsi="Cambria"/>
          <w:sz w:val="22"/>
          <w:szCs w:val="22"/>
        </w:rPr>
        <w:t>:</w:t>
      </w:r>
    </w:p>
    <w:p w14:paraId="6F85CC53" w14:textId="77777777" w:rsidR="00F3161B" w:rsidRPr="00F3161B" w:rsidRDefault="00F3161B" w:rsidP="0093543D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445F5F4A" w14:textId="09C6DFCB" w:rsidR="00F3161B" w:rsidRDefault="00C509A0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-</w:t>
      </w:r>
      <w:r w:rsidR="001F618D" w:rsidRPr="00F3161B">
        <w:rPr>
          <w:rFonts w:ascii="Cambria" w:hAnsi="Cambria"/>
          <w:sz w:val="22"/>
          <w:szCs w:val="22"/>
        </w:rPr>
        <w:t xml:space="preserve"> da se nalazim u mirnom </w:t>
      </w:r>
      <w:r w:rsidR="008D0026" w:rsidRPr="00F3161B">
        <w:rPr>
          <w:rFonts w:ascii="Cambria" w:hAnsi="Cambria"/>
          <w:sz w:val="22"/>
          <w:szCs w:val="22"/>
        </w:rPr>
        <w:t>posjedu</w:t>
      </w:r>
      <w:r w:rsidR="001F618D"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="00CA3365" w:rsidRPr="00F3161B">
        <w:rPr>
          <w:rFonts w:ascii="Cambria" w:hAnsi="Cambria"/>
          <w:spacing w:val="40"/>
          <w:sz w:val="22"/>
          <w:szCs w:val="22"/>
        </w:rPr>
        <w:t xml:space="preserve">poljoprivrednog zemljišta </w:t>
      </w:r>
      <w:r w:rsidR="001F618D" w:rsidRPr="00F3161B">
        <w:rPr>
          <w:rFonts w:ascii="Cambria" w:hAnsi="Cambria"/>
          <w:sz w:val="22"/>
          <w:szCs w:val="22"/>
        </w:rPr>
        <w:t xml:space="preserve">u vlasništvu Republike Hrvatske na području </w:t>
      </w:r>
      <w:r w:rsidR="00927636" w:rsidRPr="00F3161B">
        <w:rPr>
          <w:rFonts w:ascii="Cambria" w:hAnsi="Cambria"/>
          <w:sz w:val="22"/>
          <w:szCs w:val="22"/>
        </w:rPr>
        <w:t xml:space="preserve">Općine </w:t>
      </w:r>
      <w:r w:rsidR="00BF1E1A" w:rsidRPr="00F3161B">
        <w:rPr>
          <w:rFonts w:ascii="Cambria" w:hAnsi="Cambria"/>
          <w:sz w:val="22"/>
          <w:szCs w:val="22"/>
        </w:rPr>
        <w:t>Nijemci</w:t>
      </w:r>
      <w:r w:rsidR="00A85CEE" w:rsidRPr="00F3161B">
        <w:rPr>
          <w:rFonts w:ascii="Cambria" w:hAnsi="Cambria"/>
          <w:sz w:val="22"/>
          <w:szCs w:val="22"/>
        </w:rPr>
        <w:t>, a kojeg sam koristio</w:t>
      </w:r>
      <w:r w:rsidR="00927636" w:rsidRPr="00F3161B">
        <w:rPr>
          <w:rFonts w:ascii="Cambria" w:hAnsi="Cambria"/>
          <w:sz w:val="22"/>
          <w:szCs w:val="22"/>
        </w:rPr>
        <w:t xml:space="preserve"> </w:t>
      </w:r>
      <w:r w:rsidR="00CF521F" w:rsidRPr="00F3161B">
        <w:rPr>
          <w:rFonts w:ascii="Cambria" w:hAnsi="Cambria"/>
          <w:sz w:val="22"/>
          <w:szCs w:val="22"/>
        </w:rPr>
        <w:t>na temelju</w:t>
      </w:r>
      <w:r w:rsidR="001F618D" w:rsidRPr="00F3161B">
        <w:rPr>
          <w:rFonts w:ascii="Cambria" w:hAnsi="Cambria"/>
          <w:sz w:val="22"/>
          <w:szCs w:val="22"/>
        </w:rPr>
        <w:t xml:space="preserve"> </w:t>
      </w:r>
      <w:r w:rsidR="008B3120" w:rsidRPr="00F3161B">
        <w:rPr>
          <w:rFonts w:ascii="Cambria" w:hAnsi="Cambria"/>
          <w:sz w:val="22"/>
          <w:szCs w:val="22"/>
        </w:rPr>
        <w:t>isteklog</w:t>
      </w:r>
      <w:r w:rsidR="00F3161B" w:rsidRPr="00F3161B">
        <w:rPr>
          <w:rFonts w:ascii="Cambria" w:hAnsi="Cambria"/>
          <w:sz w:val="22"/>
          <w:szCs w:val="22"/>
        </w:rPr>
        <w:t xml:space="preserve">  Ugovora </w:t>
      </w:r>
    </w:p>
    <w:p w14:paraId="40725E45" w14:textId="50737975" w:rsidR="00C55369" w:rsidRDefault="00C55369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7361A" w14:textId="06452234" w:rsidR="00C55369" w:rsidRDefault="00C55369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994B3" w14:textId="77777777" w:rsidR="00C55369" w:rsidRPr="00F3161B" w:rsidRDefault="00C55369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6D9F46CC" w14:textId="032E07E1" w:rsidR="002831AF" w:rsidRDefault="002831AF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- </w:t>
      </w:r>
      <w:r w:rsidR="00C509A0" w:rsidRPr="00F3161B">
        <w:rPr>
          <w:rFonts w:ascii="Cambria" w:hAnsi="Cambria"/>
          <w:sz w:val="22"/>
          <w:szCs w:val="22"/>
        </w:rPr>
        <w:t xml:space="preserve">da </w:t>
      </w:r>
      <w:r w:rsidR="001F618D" w:rsidRPr="00F3161B">
        <w:rPr>
          <w:rFonts w:ascii="Cambria" w:hAnsi="Cambria"/>
          <w:sz w:val="22"/>
          <w:szCs w:val="22"/>
        </w:rPr>
        <w:t>zeml</w:t>
      </w:r>
      <w:r w:rsidR="00C509A0" w:rsidRPr="00F3161B">
        <w:rPr>
          <w:rFonts w:ascii="Cambria" w:hAnsi="Cambria"/>
          <w:sz w:val="22"/>
          <w:szCs w:val="22"/>
        </w:rPr>
        <w:t xml:space="preserve">jište </w:t>
      </w:r>
      <w:r w:rsidR="001F618D" w:rsidRPr="00F3161B">
        <w:rPr>
          <w:rFonts w:ascii="Cambria" w:hAnsi="Cambria"/>
          <w:sz w:val="22"/>
          <w:szCs w:val="22"/>
        </w:rPr>
        <w:t xml:space="preserve"> koristim sukl</w:t>
      </w:r>
      <w:r w:rsidR="00C509A0" w:rsidRPr="00F3161B">
        <w:rPr>
          <w:rFonts w:ascii="Cambria" w:hAnsi="Cambria"/>
          <w:sz w:val="22"/>
          <w:szCs w:val="22"/>
        </w:rPr>
        <w:t>adno odredbama isteklog Ugovora</w:t>
      </w:r>
      <w:r w:rsidR="00CF521F" w:rsidRPr="00F3161B">
        <w:rPr>
          <w:rFonts w:ascii="Cambria" w:hAnsi="Cambria"/>
          <w:sz w:val="22"/>
          <w:szCs w:val="22"/>
        </w:rPr>
        <w:t xml:space="preserve"> i provodim sve obveze po isteklom ugovoru</w:t>
      </w:r>
      <w:r w:rsidR="00C509A0" w:rsidRPr="00F3161B">
        <w:rPr>
          <w:rFonts w:ascii="Cambria" w:hAnsi="Cambria"/>
          <w:sz w:val="22"/>
          <w:szCs w:val="22"/>
        </w:rPr>
        <w:t xml:space="preserve"> </w:t>
      </w:r>
    </w:p>
    <w:p w14:paraId="7AAA446D" w14:textId="77777777" w:rsidR="00F3161B" w:rsidRPr="00F3161B" w:rsidRDefault="00F3161B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7531020B" w14:textId="0BF76D1C" w:rsidR="008D0026" w:rsidRPr="00F3161B" w:rsidRDefault="002831AF" w:rsidP="00C509A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- </w:t>
      </w:r>
      <w:r w:rsidR="00CF521F" w:rsidRPr="00F3161B">
        <w:rPr>
          <w:rFonts w:ascii="Cambria" w:hAnsi="Cambria"/>
          <w:sz w:val="22"/>
          <w:szCs w:val="22"/>
        </w:rPr>
        <w:t>da se protiv mene ne vodi postupak</w:t>
      </w:r>
      <w:r w:rsidR="00C509A0" w:rsidRPr="00F3161B">
        <w:rPr>
          <w:rFonts w:ascii="Cambria" w:hAnsi="Cambria"/>
          <w:sz w:val="22"/>
          <w:szCs w:val="22"/>
        </w:rPr>
        <w:t xml:space="preserve"> radi predaje u posjed poljoprivrednog zemljišta u vlasništvu Republike Hrvatske</w:t>
      </w:r>
      <w:r w:rsidR="00233CB0" w:rsidRPr="00F3161B">
        <w:rPr>
          <w:rFonts w:ascii="Cambria" w:hAnsi="Cambria"/>
          <w:sz w:val="22"/>
          <w:szCs w:val="22"/>
        </w:rPr>
        <w:t>.</w:t>
      </w:r>
    </w:p>
    <w:p w14:paraId="0B7C079F" w14:textId="77777777" w:rsidR="00A44BF9" w:rsidRPr="00F3161B" w:rsidRDefault="00A44BF9" w:rsidP="00C509A0">
      <w:pPr>
        <w:tabs>
          <w:tab w:val="left" w:pos="999"/>
        </w:tabs>
        <w:spacing w:before="1" w:line="244" w:lineRule="auto"/>
        <w:ind w:right="197"/>
        <w:jc w:val="both"/>
        <w:rPr>
          <w:rFonts w:ascii="Cambria" w:hAnsi="Cambria"/>
          <w:sz w:val="22"/>
          <w:szCs w:val="22"/>
        </w:rPr>
      </w:pPr>
    </w:p>
    <w:p w14:paraId="0BBFECCD" w14:textId="6EA690AA" w:rsidR="00EC6FBD" w:rsidRPr="00F3161B" w:rsidRDefault="00EC6FBD" w:rsidP="008D0026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22"/>
          <w:szCs w:val="22"/>
        </w:rPr>
      </w:pPr>
    </w:p>
    <w:p w14:paraId="6A8349EC" w14:textId="77777777" w:rsidR="00EC6FBD" w:rsidRPr="00F3161B" w:rsidRDefault="00EC6FBD" w:rsidP="00EC6FBD">
      <w:pPr>
        <w:pStyle w:val="Tijeloteksta"/>
        <w:rPr>
          <w:rFonts w:ascii="Cambria" w:hAnsi="Cambria"/>
          <w:i/>
          <w:sz w:val="22"/>
          <w:szCs w:val="22"/>
        </w:rPr>
      </w:pPr>
    </w:p>
    <w:p w14:paraId="49B7CE2E" w14:textId="77777777" w:rsidR="00EC6FBD" w:rsidRPr="00F3161B" w:rsidRDefault="00EC6FBD" w:rsidP="00EC6FBD">
      <w:pPr>
        <w:pStyle w:val="Tijeloteksta"/>
        <w:spacing w:before="4"/>
        <w:rPr>
          <w:rFonts w:ascii="Cambria" w:hAnsi="Cambria"/>
          <w:i/>
          <w:sz w:val="22"/>
          <w:szCs w:val="22"/>
        </w:rPr>
      </w:pPr>
    </w:p>
    <w:p w14:paraId="2B6DA6AF" w14:textId="4193B387" w:rsidR="00EC6FBD" w:rsidRPr="00F3161B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U </w:t>
      </w:r>
      <w:r w:rsidR="00043ACB" w:rsidRPr="00F3161B">
        <w:rPr>
          <w:rFonts w:ascii="Cambria" w:hAnsi="Cambria"/>
          <w:sz w:val="22"/>
          <w:szCs w:val="22"/>
          <w:u w:val="single" w:color="616161"/>
        </w:rPr>
        <w:t>Nijemcima,</w:t>
      </w:r>
      <w:r w:rsidR="008B3120" w:rsidRPr="00F3161B">
        <w:rPr>
          <w:rFonts w:ascii="Cambria" w:hAnsi="Cambria"/>
          <w:sz w:val="22"/>
          <w:szCs w:val="22"/>
          <w:u w:val="single" w:color="616161"/>
        </w:rPr>
        <w:t xml:space="preserve"> </w:t>
      </w:r>
      <w:r w:rsidR="00C55369">
        <w:rPr>
          <w:rFonts w:ascii="Cambria" w:hAnsi="Cambria"/>
          <w:sz w:val="22"/>
          <w:szCs w:val="22"/>
          <w:u w:val="single" w:color="616161"/>
        </w:rPr>
        <w:t>______________________</w:t>
      </w:r>
      <w:r w:rsidR="008B3120" w:rsidRPr="00F3161B">
        <w:rPr>
          <w:rFonts w:ascii="Cambria" w:hAnsi="Cambria"/>
          <w:sz w:val="22"/>
          <w:szCs w:val="22"/>
          <w:u w:val="single" w:color="616161"/>
        </w:rPr>
        <w:t xml:space="preserve"> 202</w:t>
      </w:r>
      <w:r w:rsidR="0037256D">
        <w:rPr>
          <w:rFonts w:ascii="Cambria" w:hAnsi="Cambria"/>
          <w:sz w:val="22"/>
          <w:szCs w:val="22"/>
          <w:u w:val="single" w:color="616161"/>
        </w:rPr>
        <w:t>6</w:t>
      </w:r>
      <w:r w:rsidRPr="00F3161B">
        <w:rPr>
          <w:rFonts w:ascii="Cambria" w:hAnsi="Cambria"/>
          <w:spacing w:val="-2"/>
          <w:sz w:val="22"/>
          <w:szCs w:val="22"/>
        </w:rPr>
        <w:t>.</w:t>
      </w:r>
    </w:p>
    <w:p w14:paraId="28A05799" w14:textId="77777777" w:rsidR="00EC6FBD" w:rsidRPr="00F3161B" w:rsidRDefault="00EC6FBD" w:rsidP="00EC6FBD">
      <w:pPr>
        <w:pStyle w:val="Tijeloteksta"/>
        <w:rPr>
          <w:rFonts w:ascii="Cambria" w:hAnsi="Cambria"/>
          <w:sz w:val="22"/>
          <w:szCs w:val="22"/>
        </w:rPr>
      </w:pPr>
    </w:p>
    <w:p w14:paraId="2A4D621F" w14:textId="77777777" w:rsidR="00EC6FBD" w:rsidRPr="00F3161B" w:rsidRDefault="00EC6FBD" w:rsidP="00EC6FBD">
      <w:pPr>
        <w:pStyle w:val="Tijeloteksta"/>
        <w:rPr>
          <w:rFonts w:ascii="Cambria" w:hAnsi="Cambria"/>
          <w:sz w:val="22"/>
          <w:szCs w:val="22"/>
        </w:rPr>
      </w:pPr>
    </w:p>
    <w:p w14:paraId="75BA1B6C" w14:textId="77777777" w:rsidR="00EC6FBD" w:rsidRPr="00F3161B" w:rsidRDefault="00EC6FBD" w:rsidP="00EC6FBD">
      <w:pPr>
        <w:pStyle w:val="Tijeloteksta"/>
        <w:spacing w:before="11"/>
        <w:rPr>
          <w:rFonts w:ascii="Cambria" w:hAnsi="Cambria"/>
          <w:sz w:val="22"/>
          <w:szCs w:val="22"/>
        </w:rPr>
      </w:pPr>
    </w:p>
    <w:p w14:paraId="17EC596A" w14:textId="77777777" w:rsidR="00043ACB" w:rsidRPr="00F3161B" w:rsidRDefault="00EC6FBD" w:rsidP="00EC6FBD">
      <w:pPr>
        <w:pStyle w:val="Tijeloteksta"/>
        <w:spacing w:line="237" w:lineRule="auto"/>
        <w:ind w:right="746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</w:t>
      </w:r>
      <w:r w:rsidR="00043ACB" w:rsidRPr="00F3161B">
        <w:rPr>
          <w:rFonts w:ascii="Cambria" w:hAnsi="Cambria"/>
          <w:sz w:val="22"/>
          <w:szCs w:val="22"/>
        </w:rPr>
        <w:t xml:space="preserve">        </w:t>
      </w:r>
    </w:p>
    <w:p w14:paraId="3A08E1E0" w14:textId="77777777" w:rsidR="007B1BB8" w:rsidRPr="00F3161B" w:rsidRDefault="00043ACB" w:rsidP="007B1BB8">
      <w:pPr>
        <w:pStyle w:val="Tijeloteksta"/>
        <w:spacing w:line="237" w:lineRule="auto"/>
        <w:ind w:right="746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Style w:val="Reetkatablice"/>
        <w:tblW w:w="3686" w:type="dxa"/>
        <w:tblInd w:w="5807" w:type="dxa"/>
        <w:tblLook w:val="04A0" w:firstRow="1" w:lastRow="0" w:firstColumn="1" w:lastColumn="0" w:noHBand="0" w:noVBand="1"/>
      </w:tblPr>
      <w:tblGrid>
        <w:gridCol w:w="3686"/>
      </w:tblGrid>
      <w:tr w:rsidR="007B1BB8" w:rsidRPr="00F3161B" w14:paraId="616900ED" w14:textId="77777777" w:rsidTr="00F3161B">
        <w:tc>
          <w:tcPr>
            <w:tcW w:w="3686" w:type="dxa"/>
          </w:tcPr>
          <w:p w14:paraId="01CE193C" w14:textId="77777777" w:rsidR="007B1BB8" w:rsidRPr="00F3161B" w:rsidRDefault="007B1BB8" w:rsidP="006B3130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22"/>
                <w:szCs w:val="22"/>
              </w:rPr>
            </w:pPr>
          </w:p>
          <w:p w14:paraId="5AAAB184" w14:textId="77777777" w:rsidR="007B1BB8" w:rsidRPr="00F3161B" w:rsidRDefault="007B1BB8" w:rsidP="006B3130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  <w:tr w:rsidR="007B1BB8" w:rsidRPr="00F3161B" w14:paraId="2BFB7B19" w14:textId="77777777" w:rsidTr="00F3161B">
        <w:tc>
          <w:tcPr>
            <w:tcW w:w="3686" w:type="dxa"/>
          </w:tcPr>
          <w:p w14:paraId="14556B21" w14:textId="77777777" w:rsidR="007B1BB8" w:rsidRPr="00F3161B" w:rsidRDefault="007B1BB8" w:rsidP="006B3130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3161B">
              <w:rPr>
                <w:rFonts w:ascii="Cambria" w:hAnsi="Cambria"/>
                <w:i/>
                <w:sz w:val="22"/>
                <w:szCs w:val="22"/>
              </w:rPr>
              <w:t>Potpis i pečat podnositelja</w:t>
            </w:r>
          </w:p>
        </w:tc>
      </w:tr>
    </w:tbl>
    <w:p w14:paraId="45593387" w14:textId="6ECFEECB" w:rsidR="0093543D" w:rsidRPr="00F3161B" w:rsidRDefault="0093543D" w:rsidP="007B1BB8">
      <w:pPr>
        <w:pStyle w:val="Tijeloteksta"/>
        <w:spacing w:line="237" w:lineRule="auto"/>
        <w:ind w:right="746"/>
        <w:rPr>
          <w:rFonts w:ascii="Cambria" w:hAnsi="Cambria"/>
          <w:sz w:val="22"/>
          <w:szCs w:val="22"/>
        </w:rPr>
      </w:pPr>
    </w:p>
    <w:p w14:paraId="043503E5" w14:textId="77777777" w:rsidR="004B7EEF" w:rsidRPr="00F3161B" w:rsidRDefault="004B7EEF" w:rsidP="00362DB1">
      <w:pPr>
        <w:rPr>
          <w:rFonts w:ascii="Cambria" w:hAnsi="Cambria"/>
          <w:b/>
          <w:bCs/>
          <w:sz w:val="22"/>
          <w:szCs w:val="22"/>
        </w:rPr>
      </w:pPr>
    </w:p>
    <w:sectPr w:rsidR="004B7EEF" w:rsidRPr="00F3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24167">
    <w:abstractNumId w:val="3"/>
  </w:num>
  <w:num w:numId="2" w16cid:durableId="216091192">
    <w:abstractNumId w:val="1"/>
  </w:num>
  <w:num w:numId="3" w16cid:durableId="715659703">
    <w:abstractNumId w:val="2"/>
  </w:num>
  <w:num w:numId="4" w16cid:durableId="157961037">
    <w:abstractNumId w:val="6"/>
  </w:num>
  <w:num w:numId="5" w16cid:durableId="782068312">
    <w:abstractNumId w:val="0"/>
  </w:num>
  <w:num w:numId="6" w16cid:durableId="766005123">
    <w:abstractNumId w:val="5"/>
  </w:num>
  <w:num w:numId="7" w16cid:durableId="597252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1"/>
    <w:rsid w:val="00043ACB"/>
    <w:rsid w:val="001F618D"/>
    <w:rsid w:val="00233968"/>
    <w:rsid w:val="00233CB0"/>
    <w:rsid w:val="002715B7"/>
    <w:rsid w:val="002831AF"/>
    <w:rsid w:val="002B378E"/>
    <w:rsid w:val="00362DB1"/>
    <w:rsid w:val="0037256D"/>
    <w:rsid w:val="00493EEA"/>
    <w:rsid w:val="004B7EEF"/>
    <w:rsid w:val="00563C2E"/>
    <w:rsid w:val="00634280"/>
    <w:rsid w:val="00653135"/>
    <w:rsid w:val="0069387D"/>
    <w:rsid w:val="006C261B"/>
    <w:rsid w:val="006F1352"/>
    <w:rsid w:val="00702B14"/>
    <w:rsid w:val="00720418"/>
    <w:rsid w:val="007B1BB8"/>
    <w:rsid w:val="00845198"/>
    <w:rsid w:val="008B3120"/>
    <w:rsid w:val="008D0026"/>
    <w:rsid w:val="008D690C"/>
    <w:rsid w:val="00927636"/>
    <w:rsid w:val="0093543D"/>
    <w:rsid w:val="00A44BF9"/>
    <w:rsid w:val="00A85CEE"/>
    <w:rsid w:val="00B82725"/>
    <w:rsid w:val="00BF1E1A"/>
    <w:rsid w:val="00C509A0"/>
    <w:rsid w:val="00C55369"/>
    <w:rsid w:val="00CA3365"/>
    <w:rsid w:val="00CA7FFA"/>
    <w:rsid w:val="00CB6B89"/>
    <w:rsid w:val="00CF521F"/>
    <w:rsid w:val="00EC6FBD"/>
    <w:rsid w:val="00F3161B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Marina</cp:lastModifiedBy>
  <cp:revision>2</cp:revision>
  <cp:lastPrinted>2025-01-21T12:52:00Z</cp:lastPrinted>
  <dcterms:created xsi:type="dcterms:W3CDTF">2026-04-09T09:39:00Z</dcterms:created>
  <dcterms:modified xsi:type="dcterms:W3CDTF">2026-04-09T09:39:00Z</dcterms:modified>
</cp:coreProperties>
</file>